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9" w:rsidRPr="00CE0382" w:rsidRDefault="00BD3889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sz w:val="24"/>
          <w:szCs w:val="24"/>
          <w:lang w:val="en-US"/>
        </w:rPr>
        <w:t>Հավելված</w:t>
      </w:r>
      <w:proofErr w:type="spellEnd"/>
    </w:p>
    <w:p w:rsidR="007B624D" w:rsidRPr="00262D77" w:rsidRDefault="007B624D" w:rsidP="00D04CCA">
      <w:pPr>
        <w:jc w:val="right"/>
        <w:rPr>
          <w:rFonts w:ascii="Sylfaen" w:hAnsi="Sylfaen"/>
          <w:sz w:val="24"/>
          <w:szCs w:val="24"/>
          <w:lang w:val="hy-AM"/>
        </w:rPr>
      </w:pPr>
      <w:proofErr w:type="spellStart"/>
      <w:r w:rsidRPr="00CE0382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CE03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="002E7B66">
        <w:rPr>
          <w:rFonts w:ascii="Sylfaen" w:hAnsi="Sylfaen"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sz w:val="24"/>
          <w:szCs w:val="24"/>
          <w:lang w:val="en-US"/>
        </w:rPr>
        <w:t xml:space="preserve"> </w:t>
      </w:r>
      <w:r w:rsidR="002E7B66">
        <w:rPr>
          <w:rFonts w:ascii="Sylfaen" w:hAnsi="Sylfaen"/>
          <w:sz w:val="24"/>
          <w:szCs w:val="24"/>
          <w:lang w:val="en-US"/>
        </w:rPr>
        <w:t xml:space="preserve"> </w:t>
      </w:r>
      <w:r w:rsidR="00262D77">
        <w:rPr>
          <w:rFonts w:ascii="Sylfaen" w:hAnsi="Sylfaen"/>
          <w:sz w:val="24"/>
          <w:szCs w:val="24"/>
          <w:lang w:val="hy-AM"/>
        </w:rPr>
        <w:t>ավագանու</w:t>
      </w:r>
    </w:p>
    <w:p w:rsidR="007B624D" w:rsidRPr="00CE0382" w:rsidRDefault="00741616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gramStart"/>
      <w:r w:rsidRPr="00CE0382">
        <w:rPr>
          <w:rFonts w:ascii="Sylfaen" w:hAnsi="Sylfaen"/>
          <w:sz w:val="24"/>
          <w:szCs w:val="24"/>
          <w:lang w:val="en-US"/>
        </w:rPr>
        <w:t>202</w:t>
      </w:r>
      <w:r w:rsidR="00262D77">
        <w:rPr>
          <w:rFonts w:ascii="Sylfaen" w:hAnsi="Sylfaen"/>
          <w:sz w:val="24"/>
          <w:szCs w:val="24"/>
          <w:lang w:val="hy-AM"/>
        </w:rPr>
        <w:t>5</w:t>
      </w:r>
      <w:r w:rsidR="00CE0382" w:rsidRPr="00CE0382">
        <w:rPr>
          <w:rFonts w:ascii="Sylfaen" w:hAnsi="Sylfaen"/>
          <w:sz w:val="24"/>
          <w:szCs w:val="24"/>
          <w:lang w:val="en-US"/>
        </w:rPr>
        <w:t xml:space="preserve"> </w:t>
      </w:r>
      <w:r w:rsidR="00D04CCA" w:rsidRPr="00CE0382">
        <w:rPr>
          <w:rFonts w:ascii="Sylfaen" w:hAnsi="Sylfaen"/>
          <w:sz w:val="24"/>
          <w:szCs w:val="24"/>
          <w:lang w:val="hy-AM"/>
        </w:rPr>
        <w:t xml:space="preserve"> </w:t>
      </w:r>
      <w:r w:rsidR="007B624D" w:rsidRPr="00CE0382">
        <w:rPr>
          <w:rFonts w:ascii="Sylfaen" w:hAnsi="Sylfaen"/>
          <w:sz w:val="24"/>
          <w:szCs w:val="24"/>
          <w:lang w:val="en-US"/>
        </w:rPr>
        <w:t>թ</w:t>
      </w:r>
      <w:r w:rsidR="00D04CCA" w:rsidRPr="00CE0382">
        <w:rPr>
          <w:rFonts w:ascii="Sylfaen" w:hAnsi="Sylfaen"/>
          <w:sz w:val="24"/>
          <w:szCs w:val="24"/>
          <w:lang w:val="hy-AM"/>
        </w:rPr>
        <w:t>վականի</w:t>
      </w:r>
      <w:proofErr w:type="gramEnd"/>
      <w:r w:rsidR="007B624D" w:rsidRPr="00CE0382">
        <w:rPr>
          <w:rFonts w:ascii="Sylfaen" w:hAnsi="Sylfaen"/>
          <w:sz w:val="24"/>
          <w:szCs w:val="24"/>
          <w:lang w:val="en-US"/>
        </w:rPr>
        <w:t xml:space="preserve">  </w:t>
      </w:r>
      <w:r w:rsidR="00E4554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62D77">
        <w:rPr>
          <w:rFonts w:ascii="Sylfaen" w:hAnsi="Sylfaen"/>
          <w:sz w:val="24"/>
          <w:szCs w:val="24"/>
          <w:lang w:val="en-US"/>
        </w:rPr>
        <w:t>հուլի</w:t>
      </w:r>
      <w:proofErr w:type="spellEnd"/>
      <w:r w:rsidR="00262D77">
        <w:rPr>
          <w:rFonts w:ascii="Sylfaen" w:hAnsi="Sylfaen"/>
          <w:sz w:val="24"/>
          <w:szCs w:val="24"/>
          <w:lang w:val="hy-AM"/>
        </w:rPr>
        <w:t>սի</w:t>
      </w:r>
      <w:r w:rsidR="00262D77">
        <w:rPr>
          <w:rFonts w:ascii="Times New Roman" w:hAnsi="Times New Roman" w:cs="Times New Roman"/>
          <w:sz w:val="24"/>
          <w:szCs w:val="24"/>
          <w:lang w:val="hy-AM"/>
        </w:rPr>
        <w:t>․․․</w:t>
      </w:r>
      <w:r w:rsidR="002E7B66">
        <w:rPr>
          <w:rFonts w:ascii="Sylfaen" w:hAnsi="Sylfaen"/>
          <w:sz w:val="24"/>
          <w:szCs w:val="24"/>
          <w:lang w:val="en-US"/>
        </w:rPr>
        <w:t>-</w:t>
      </w:r>
      <w:r w:rsidR="000C392F" w:rsidRPr="00CE0382">
        <w:rPr>
          <w:rFonts w:ascii="Sylfaen" w:hAnsi="Sylfaen"/>
          <w:sz w:val="24"/>
          <w:szCs w:val="24"/>
          <w:lang w:val="en-US"/>
        </w:rPr>
        <w:t>ի</w:t>
      </w:r>
    </w:p>
    <w:p w:rsidR="007B624D" w:rsidRPr="00CE0382" w:rsidRDefault="00741616" w:rsidP="00D04CCA">
      <w:pPr>
        <w:jc w:val="right"/>
        <w:rPr>
          <w:rFonts w:ascii="Sylfaen" w:hAnsi="Sylfaen"/>
          <w:sz w:val="24"/>
          <w:szCs w:val="24"/>
          <w:lang w:val="en-US"/>
        </w:rPr>
      </w:pPr>
      <w:r w:rsidRPr="00CE0382">
        <w:rPr>
          <w:rFonts w:ascii="Sylfaen" w:hAnsi="Sylfaen"/>
          <w:sz w:val="24"/>
          <w:szCs w:val="24"/>
          <w:lang w:val="en-US"/>
        </w:rPr>
        <w:t>№</w:t>
      </w:r>
      <w:r w:rsidR="0018116A">
        <w:rPr>
          <w:rFonts w:ascii="Sylfaen" w:hAnsi="Sylfaen"/>
          <w:sz w:val="24"/>
          <w:szCs w:val="24"/>
          <w:lang w:val="en-US"/>
        </w:rPr>
        <w:t xml:space="preserve"> …</w:t>
      </w:r>
      <w:r w:rsidR="001449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B624D" w:rsidRPr="00CE0382">
        <w:rPr>
          <w:rFonts w:ascii="Sylfaen" w:hAnsi="Sylfaen"/>
          <w:sz w:val="24"/>
          <w:szCs w:val="24"/>
          <w:lang w:val="en-US"/>
        </w:rPr>
        <w:t>որոշման</w:t>
      </w:r>
      <w:proofErr w:type="spellEnd"/>
    </w:p>
    <w:p w:rsidR="0019783D" w:rsidRPr="0026758A" w:rsidRDefault="0019783D" w:rsidP="00D04CCA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Ցուցակ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b/>
          <w:sz w:val="24"/>
          <w:szCs w:val="24"/>
          <w:lang w:val="en-US"/>
        </w:rPr>
        <w:br/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Հրազդան</w:t>
      </w:r>
      <w:proofErr w:type="spellEnd"/>
      <w:r w:rsidR="009D36F3"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D3C76" w:rsidRPr="00FD3C7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9D36F3" w:rsidRPr="00CE0382">
        <w:rPr>
          <w:rFonts w:ascii="Sylfaen" w:hAnsi="Sylfaen"/>
          <w:b/>
          <w:sz w:val="24"/>
          <w:szCs w:val="24"/>
          <w:lang w:val="en-US"/>
        </w:rPr>
        <w:t>համայնքի</w:t>
      </w:r>
      <w:proofErr w:type="spellEnd"/>
      <w:r w:rsidR="00FD3C76" w:rsidRPr="00FD3C76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614CC3">
        <w:rPr>
          <w:rFonts w:ascii="Sylfaen" w:hAnsi="Sylfaen"/>
          <w:b/>
          <w:sz w:val="24"/>
          <w:szCs w:val="24"/>
          <w:lang w:val="en-US"/>
        </w:rPr>
        <w:t>համատիրությունների</w:t>
      </w:r>
      <w:proofErr w:type="spellEnd"/>
      <w:r w:rsidR="00614CC3">
        <w:rPr>
          <w:rFonts w:ascii="Sylfaen" w:hAnsi="Sylfaen"/>
          <w:b/>
          <w:sz w:val="24"/>
          <w:szCs w:val="24"/>
          <w:lang w:val="hy-AM"/>
        </w:rPr>
        <w:t>,</w:t>
      </w:r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614CC3">
        <w:rPr>
          <w:rFonts w:ascii="Sylfaen" w:hAnsi="Sylfaen"/>
          <w:b/>
          <w:sz w:val="24"/>
          <w:szCs w:val="24"/>
          <w:lang w:val="hy-AM"/>
        </w:rPr>
        <w:t>որոնց տրամադրվել է</w:t>
      </w:r>
      <w:r w:rsidR="00614CC3" w:rsidRPr="00614CC3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614CC3" w:rsidRPr="00CE0382">
        <w:rPr>
          <w:rFonts w:ascii="Sylfaen" w:hAnsi="Sylfaen"/>
          <w:b/>
          <w:sz w:val="24"/>
          <w:szCs w:val="24"/>
          <w:lang w:val="en-US"/>
        </w:rPr>
        <w:t>ալիքավոր</w:t>
      </w:r>
      <w:proofErr w:type="spellEnd"/>
      <w:r w:rsidR="00614CC3"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614CC3" w:rsidRPr="00CE0382">
        <w:rPr>
          <w:rFonts w:ascii="Sylfaen" w:hAnsi="Sylfaen"/>
          <w:b/>
          <w:sz w:val="24"/>
          <w:szCs w:val="24"/>
          <w:lang w:val="en-US"/>
        </w:rPr>
        <w:t>ցինկապատ</w:t>
      </w:r>
      <w:proofErr w:type="spellEnd"/>
      <w:r w:rsidR="00614CC3"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614CC3" w:rsidRPr="00CE0382">
        <w:rPr>
          <w:rFonts w:ascii="Sylfaen" w:hAnsi="Sylfaen"/>
          <w:b/>
          <w:sz w:val="24"/>
          <w:szCs w:val="24"/>
          <w:lang w:val="en-US"/>
        </w:rPr>
        <w:t>թիթեղ</w:t>
      </w:r>
      <w:bookmarkStart w:id="0" w:name="_GoBack"/>
      <w:bookmarkEnd w:id="0"/>
      <w:proofErr w:type="spellEnd"/>
    </w:p>
    <w:tbl>
      <w:tblPr>
        <w:tblStyle w:val="a3"/>
        <w:tblW w:w="0" w:type="auto"/>
        <w:tblInd w:w="2266" w:type="dxa"/>
        <w:tblLayout w:type="fixed"/>
        <w:tblLook w:val="04A0" w:firstRow="1" w:lastRow="0" w:firstColumn="1" w:lastColumn="0" w:noHBand="0" w:noVBand="1"/>
      </w:tblPr>
      <w:tblGrid>
        <w:gridCol w:w="2662"/>
        <w:gridCol w:w="2551"/>
      </w:tblGrid>
      <w:tr w:rsidR="007434A9" w:rsidRPr="0018116A" w:rsidTr="00855128">
        <w:trPr>
          <w:trHeight w:val="821"/>
        </w:trPr>
        <w:tc>
          <w:tcPr>
            <w:tcW w:w="2662" w:type="dxa"/>
          </w:tcPr>
          <w:p w:rsidR="007434A9" w:rsidRPr="00CE0382" w:rsidRDefault="007434A9" w:rsidP="00FD3C76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Համատիրության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անվանում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hy-AM"/>
              </w:rPr>
              <w:t>ը</w:t>
            </w:r>
          </w:p>
        </w:tc>
        <w:tc>
          <w:tcPr>
            <w:tcW w:w="2551" w:type="dxa"/>
          </w:tcPr>
          <w:p w:rsidR="007434A9" w:rsidRPr="00CE0382" w:rsidRDefault="007434A9" w:rsidP="00A92B55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ալիքավոր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ցինկապատ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թիթեղ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(մ</w:t>
            </w:r>
            <w:r w:rsidRPr="00CE0382">
              <w:rPr>
                <w:rFonts w:ascii="Sylfaen" w:hAnsi="Sylfae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434A9" w:rsidRPr="00A92B55" w:rsidTr="00855128">
        <w:trPr>
          <w:trHeight w:val="809"/>
        </w:trPr>
        <w:tc>
          <w:tcPr>
            <w:tcW w:w="2662" w:type="dxa"/>
          </w:tcPr>
          <w:p w:rsidR="007434A9" w:rsidRPr="00CE0382" w:rsidRDefault="007434A9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116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րտիկ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Գրիգորյան</w:t>
            </w:r>
            <w:proofErr w:type="spellEnd"/>
          </w:p>
        </w:tc>
        <w:tc>
          <w:tcPr>
            <w:tcW w:w="2551" w:type="dxa"/>
          </w:tcPr>
          <w:p w:rsidR="007434A9" w:rsidRPr="00855128" w:rsidRDefault="00855128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360</w:t>
            </w:r>
          </w:p>
        </w:tc>
      </w:tr>
      <w:tr w:rsidR="007434A9" w:rsidRPr="00CE0382" w:rsidTr="00183261">
        <w:trPr>
          <w:trHeight w:val="706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-2»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երյոժա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Կնյազյան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434A9" w:rsidRPr="00262D77" w:rsidRDefault="00855128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315</w:t>
            </w:r>
          </w:p>
        </w:tc>
      </w:tr>
      <w:tr w:rsidR="007434A9" w:rsidRPr="00CE0382" w:rsidTr="00183261">
        <w:trPr>
          <w:trHeight w:val="703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-6»</w:t>
            </w:r>
          </w:p>
          <w:p w:rsidR="007434A9" w:rsidRPr="00CE0382" w:rsidRDefault="007434A9" w:rsidP="00CE038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Նվեր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Ասատրյան</w:t>
            </w:r>
            <w:proofErr w:type="spellEnd"/>
          </w:p>
        </w:tc>
        <w:tc>
          <w:tcPr>
            <w:tcW w:w="2551" w:type="dxa"/>
          </w:tcPr>
          <w:p w:rsidR="007434A9" w:rsidRPr="00262D77" w:rsidRDefault="00855128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225</w:t>
            </w:r>
          </w:p>
        </w:tc>
      </w:tr>
      <w:tr w:rsidR="007434A9" w:rsidRPr="00CE0382" w:rsidTr="00183261">
        <w:trPr>
          <w:trHeight w:val="702"/>
        </w:trPr>
        <w:tc>
          <w:tcPr>
            <w:tcW w:w="2662" w:type="dxa"/>
          </w:tcPr>
          <w:p w:rsidR="007434A9" w:rsidRPr="00CE0382" w:rsidRDefault="007434A9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-7»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այաթ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Գյուրջյան</w:t>
            </w:r>
            <w:proofErr w:type="spellEnd"/>
          </w:p>
        </w:tc>
        <w:tc>
          <w:tcPr>
            <w:tcW w:w="2551" w:type="dxa"/>
          </w:tcPr>
          <w:p w:rsidR="007434A9" w:rsidRPr="00262D77" w:rsidRDefault="00855128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720</w:t>
            </w:r>
          </w:p>
        </w:tc>
      </w:tr>
      <w:tr w:rsidR="007434A9" w:rsidRPr="00CE0382" w:rsidTr="00183261">
        <w:trPr>
          <w:trHeight w:val="702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ind w:right="-391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Միլենա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»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           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վետիք</w:t>
            </w:r>
            <w:r>
              <w:rPr>
                <w:rFonts w:ascii="Sylfaen" w:eastAsia="MS Mincho" w:hAnsi="Sylfaen" w:cs="MS Mincho"/>
                <w:b/>
                <w:sz w:val="20"/>
                <w:szCs w:val="20"/>
              </w:rPr>
              <w:t xml:space="preserve">  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Հովհաննիսյան</w:t>
            </w:r>
            <w:proofErr w:type="spellEnd"/>
          </w:p>
        </w:tc>
        <w:tc>
          <w:tcPr>
            <w:tcW w:w="2551" w:type="dxa"/>
          </w:tcPr>
          <w:p w:rsidR="007434A9" w:rsidRPr="00262D77" w:rsidRDefault="00855128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375</w:t>
            </w:r>
          </w:p>
        </w:tc>
      </w:tr>
      <w:tr w:rsidR="007434A9" w:rsidRPr="00CE0382" w:rsidTr="00183261">
        <w:trPr>
          <w:trHeight w:val="703"/>
        </w:trPr>
        <w:tc>
          <w:tcPr>
            <w:tcW w:w="2662" w:type="dxa"/>
          </w:tcPr>
          <w:p w:rsidR="007434A9" w:rsidRPr="00CE0382" w:rsidRDefault="007434A9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Թեղենիս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»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  <w:t>Ն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ելսոն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Ստեփանյան</w:t>
            </w:r>
          </w:p>
        </w:tc>
        <w:tc>
          <w:tcPr>
            <w:tcW w:w="2551" w:type="dxa"/>
          </w:tcPr>
          <w:p w:rsidR="007434A9" w:rsidRPr="00262D77" w:rsidRDefault="00183261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660</w:t>
            </w:r>
          </w:p>
        </w:tc>
      </w:tr>
      <w:tr w:rsidR="007434A9" w:rsidRPr="00CE0382" w:rsidTr="00855128">
        <w:trPr>
          <w:trHeight w:val="838"/>
        </w:trPr>
        <w:tc>
          <w:tcPr>
            <w:tcW w:w="2662" w:type="dxa"/>
          </w:tcPr>
          <w:p w:rsidR="007434A9" w:rsidRPr="00CE0382" w:rsidRDefault="00855128" w:rsidP="0018326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Մարի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       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 Ղևոնդ Եղիազարյան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434A9" w:rsidRPr="00262D77" w:rsidRDefault="00183261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</w:t>
            </w:r>
          </w:p>
        </w:tc>
      </w:tr>
      <w:tr w:rsidR="007434A9" w:rsidRPr="00CE0382" w:rsidTr="00183261">
        <w:trPr>
          <w:trHeight w:val="557"/>
        </w:trPr>
        <w:tc>
          <w:tcPr>
            <w:tcW w:w="2662" w:type="dxa"/>
          </w:tcPr>
          <w:p w:rsidR="007434A9" w:rsidRPr="00CE0382" w:rsidRDefault="00183261" w:rsidP="002E7B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Վ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իգեն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Հարությունյան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</w:t>
            </w:r>
          </w:p>
        </w:tc>
        <w:tc>
          <w:tcPr>
            <w:tcW w:w="2551" w:type="dxa"/>
          </w:tcPr>
          <w:p w:rsidR="007434A9" w:rsidRPr="00183261" w:rsidRDefault="00183261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630</w:t>
            </w:r>
          </w:p>
        </w:tc>
      </w:tr>
      <w:tr w:rsidR="007434A9" w:rsidRPr="00CE0382" w:rsidTr="0099416F">
        <w:trPr>
          <w:trHeight w:val="778"/>
        </w:trPr>
        <w:tc>
          <w:tcPr>
            <w:tcW w:w="2662" w:type="dxa"/>
            <w:vAlign w:val="center"/>
          </w:tcPr>
          <w:p w:rsidR="007434A9" w:rsidRPr="00183261" w:rsidRDefault="00183261" w:rsidP="00183261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-2»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Բենիկ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Գալստյան</w:t>
            </w:r>
          </w:p>
        </w:tc>
        <w:tc>
          <w:tcPr>
            <w:tcW w:w="2551" w:type="dxa"/>
            <w:vAlign w:val="center"/>
          </w:tcPr>
          <w:p w:rsidR="007434A9" w:rsidRDefault="007434A9" w:rsidP="0099416F">
            <w:pPr>
              <w:spacing w:line="276" w:lineRule="auto"/>
              <w:ind w:right="94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62D77" w:rsidRPr="00262D77" w:rsidRDefault="0099416F" w:rsidP="0099416F">
            <w:pPr>
              <w:spacing w:line="276" w:lineRule="auto"/>
              <w:ind w:right="94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745</w:t>
            </w:r>
          </w:p>
        </w:tc>
      </w:tr>
      <w:tr w:rsidR="007434A9" w:rsidRPr="00CE0382" w:rsidTr="0085512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662" w:type="dxa"/>
          </w:tcPr>
          <w:p w:rsidR="007434A9" w:rsidRPr="00CE0382" w:rsidRDefault="00183261" w:rsidP="00CE0382">
            <w:pPr>
              <w:spacing w:line="276" w:lineRule="auto"/>
              <w:ind w:left="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Բանավան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» 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br/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</w:rPr>
              <w:t>Մանվել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</w:rPr>
              <w:t>Պողոսյան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9416F" w:rsidRDefault="0099416F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7434A9" w:rsidRPr="00262D77" w:rsidRDefault="00183261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</w:t>
            </w:r>
          </w:p>
        </w:tc>
      </w:tr>
      <w:tr w:rsidR="007434A9" w:rsidRPr="00CE0382" w:rsidTr="00183261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2662" w:type="dxa"/>
          </w:tcPr>
          <w:p w:rsidR="00183261" w:rsidRPr="00CE0382" w:rsidRDefault="00183261" w:rsidP="0018326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Հրազդան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Զ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ավեն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Սարգսյան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</w:t>
            </w:r>
          </w:p>
          <w:p w:rsidR="007434A9" w:rsidRPr="00183261" w:rsidRDefault="007434A9" w:rsidP="00183261">
            <w:pPr>
              <w:tabs>
                <w:tab w:val="right" w:pos="2446"/>
              </w:tabs>
              <w:spacing w:line="276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</w:tcPr>
          <w:p w:rsidR="007434A9" w:rsidRPr="00183261" w:rsidRDefault="00183261" w:rsidP="0099416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83261">
              <w:rPr>
                <w:rFonts w:ascii="Sylfaen" w:hAnsi="Sylfaen"/>
                <w:sz w:val="20"/>
                <w:szCs w:val="20"/>
                <w:lang w:val="hy-AM"/>
              </w:rPr>
              <w:t>720</w:t>
            </w:r>
          </w:p>
        </w:tc>
      </w:tr>
      <w:tr w:rsidR="00855128" w:rsidRPr="00262D77" w:rsidTr="00855128">
        <w:trPr>
          <w:trHeight w:val="894"/>
        </w:trPr>
        <w:tc>
          <w:tcPr>
            <w:tcW w:w="2662" w:type="dxa"/>
          </w:tcPr>
          <w:p w:rsidR="00855128" w:rsidRPr="00CE0382" w:rsidRDefault="00855128" w:rsidP="00855128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</w:t>
            </w:r>
            <w:proofErr w:type="spellEnd"/>
          </w:p>
          <w:p w:rsidR="00855128" w:rsidRPr="00855128" w:rsidRDefault="00855128" w:rsidP="0085512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</w:tcPr>
          <w:p w:rsidR="00855128" w:rsidRPr="00855128" w:rsidRDefault="00855128" w:rsidP="0099416F">
            <w:pPr>
              <w:spacing w:line="276" w:lineRule="auto"/>
              <w:ind w:right="94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55128">
              <w:rPr>
                <w:rFonts w:ascii="Sylfaen" w:hAnsi="Sylfaen"/>
                <w:b/>
                <w:sz w:val="20"/>
                <w:szCs w:val="20"/>
                <w:lang w:val="hy-AM"/>
              </w:rPr>
              <w:t>5500</w:t>
            </w:r>
          </w:p>
        </w:tc>
      </w:tr>
    </w:tbl>
    <w:p w:rsidR="005C4732" w:rsidRPr="00CE0382" w:rsidRDefault="005C4732" w:rsidP="00D04CCA">
      <w:pPr>
        <w:jc w:val="right"/>
        <w:rPr>
          <w:rFonts w:ascii="Sylfaen" w:hAnsi="Sylfaen"/>
          <w:sz w:val="18"/>
          <w:szCs w:val="18"/>
        </w:rPr>
      </w:pPr>
    </w:p>
    <w:sectPr w:rsidR="005C4732" w:rsidRPr="00CE0382" w:rsidSect="00BD3889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9"/>
    <w:rsid w:val="00003521"/>
    <w:rsid w:val="00037823"/>
    <w:rsid w:val="00043E6D"/>
    <w:rsid w:val="000A77B2"/>
    <w:rsid w:val="000C268D"/>
    <w:rsid w:val="000C392F"/>
    <w:rsid w:val="000D2D83"/>
    <w:rsid w:val="001449B5"/>
    <w:rsid w:val="0018116A"/>
    <w:rsid w:val="00183261"/>
    <w:rsid w:val="0019783D"/>
    <w:rsid w:val="002145DD"/>
    <w:rsid w:val="00217696"/>
    <w:rsid w:val="00227E85"/>
    <w:rsid w:val="00262D77"/>
    <w:rsid w:val="0026758A"/>
    <w:rsid w:val="00274E1E"/>
    <w:rsid w:val="00284FAE"/>
    <w:rsid w:val="002B410F"/>
    <w:rsid w:val="002E7B66"/>
    <w:rsid w:val="0033686E"/>
    <w:rsid w:val="00362A1D"/>
    <w:rsid w:val="0037148C"/>
    <w:rsid w:val="003C6863"/>
    <w:rsid w:val="003E021B"/>
    <w:rsid w:val="00400E7D"/>
    <w:rsid w:val="00435DA4"/>
    <w:rsid w:val="00437E72"/>
    <w:rsid w:val="004A27B5"/>
    <w:rsid w:val="00510C57"/>
    <w:rsid w:val="005451D2"/>
    <w:rsid w:val="00593FD0"/>
    <w:rsid w:val="005A0E46"/>
    <w:rsid w:val="005C4732"/>
    <w:rsid w:val="00604A00"/>
    <w:rsid w:val="00614CC3"/>
    <w:rsid w:val="006150EC"/>
    <w:rsid w:val="0068253A"/>
    <w:rsid w:val="00741616"/>
    <w:rsid w:val="007434A9"/>
    <w:rsid w:val="0074543E"/>
    <w:rsid w:val="00745B83"/>
    <w:rsid w:val="0077660B"/>
    <w:rsid w:val="007B624D"/>
    <w:rsid w:val="00851A1E"/>
    <w:rsid w:val="00855128"/>
    <w:rsid w:val="00945FA8"/>
    <w:rsid w:val="009848DB"/>
    <w:rsid w:val="0099416F"/>
    <w:rsid w:val="0099760F"/>
    <w:rsid w:val="009C6398"/>
    <w:rsid w:val="009D36F3"/>
    <w:rsid w:val="009F12F0"/>
    <w:rsid w:val="00A07A30"/>
    <w:rsid w:val="00A44885"/>
    <w:rsid w:val="00A85AB9"/>
    <w:rsid w:val="00A92B55"/>
    <w:rsid w:val="00A92FE0"/>
    <w:rsid w:val="00B05B5D"/>
    <w:rsid w:val="00B4180E"/>
    <w:rsid w:val="00B4648B"/>
    <w:rsid w:val="00B52C3E"/>
    <w:rsid w:val="00B56E25"/>
    <w:rsid w:val="00BD3889"/>
    <w:rsid w:val="00BE470B"/>
    <w:rsid w:val="00C05762"/>
    <w:rsid w:val="00C4100D"/>
    <w:rsid w:val="00CE0382"/>
    <w:rsid w:val="00D04CCA"/>
    <w:rsid w:val="00DA4C1B"/>
    <w:rsid w:val="00DE4C65"/>
    <w:rsid w:val="00E4554B"/>
    <w:rsid w:val="00E60EF6"/>
    <w:rsid w:val="00F05803"/>
    <w:rsid w:val="00F12959"/>
    <w:rsid w:val="00F46684"/>
    <w:rsid w:val="00F548D2"/>
    <w:rsid w:val="00F83D41"/>
    <w:rsid w:val="00FC30D5"/>
    <w:rsid w:val="00FD3C76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8EFBD-68F3-400D-B05C-E2F6EA97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GA-H610M</cp:lastModifiedBy>
  <cp:revision>3</cp:revision>
  <cp:lastPrinted>2025-07-11T11:32:00Z</cp:lastPrinted>
  <dcterms:created xsi:type="dcterms:W3CDTF">2025-07-11T08:05:00Z</dcterms:created>
  <dcterms:modified xsi:type="dcterms:W3CDTF">2025-07-11T11:54:00Z</dcterms:modified>
</cp:coreProperties>
</file>